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1D71" w14:textId="4812D4A2" w:rsidR="00E7721B" w:rsidRPr="0066131A" w:rsidRDefault="004324F9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r w:rsidRPr="0066131A">
        <w:rPr>
          <w:rFonts w:ascii="Open Sans" w:hAnsi="Open Sans" w:cs="Open Sans"/>
          <w:b/>
          <w:sz w:val="24"/>
          <w:szCs w:val="24"/>
        </w:rPr>
        <w:t>Metric System Lab</w:t>
      </w:r>
    </w:p>
    <w:p w14:paraId="7C9529CF" w14:textId="77777777" w:rsidR="00E35AF7" w:rsidRPr="0066131A" w:rsidRDefault="00E35AF7" w:rsidP="00E35AF7">
      <w:pPr>
        <w:pStyle w:val="ListParagraph"/>
        <w:numPr>
          <w:ilvl w:val="0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 w:rsidRPr="0066131A">
        <w:rPr>
          <w:rFonts w:ascii="Open Sans" w:hAnsi="Open Sans"/>
          <w:sz w:val="24"/>
          <w:szCs w:val="24"/>
        </w:rPr>
        <w:t>Using a meter stick or hand mm ruler, measure your textbook thickness in</w:t>
      </w:r>
    </w:p>
    <w:p w14:paraId="0171E6A9" w14:textId="77777777" w:rsidR="00E35AF7" w:rsidRPr="0066131A" w:rsidRDefault="00E35AF7" w:rsidP="00E35AF7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 w:rsidRPr="0066131A">
        <w:rPr>
          <w:rFonts w:ascii="Open Sans" w:hAnsi="Open Sans"/>
          <w:sz w:val="24"/>
          <w:szCs w:val="24"/>
        </w:rPr>
        <w:t>mm ____________</w:t>
      </w:r>
    </w:p>
    <w:p w14:paraId="09AA89A2" w14:textId="65174DBA" w:rsidR="00E35AF7" w:rsidRPr="0066131A" w:rsidRDefault="00E35AF7" w:rsidP="00E35AF7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 w:rsidRPr="0066131A">
        <w:rPr>
          <w:rFonts w:ascii="Open Sans" w:hAnsi="Open Sans"/>
          <w:sz w:val="24"/>
          <w:szCs w:val="24"/>
        </w:rPr>
        <w:t>cm ____________</w:t>
      </w:r>
    </w:p>
    <w:p w14:paraId="6E6ED415" w14:textId="53FC9EC5" w:rsidR="00E35AF7" w:rsidRPr="0066131A" w:rsidRDefault="0066131A" w:rsidP="00E35AF7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k</w:t>
      </w:r>
      <w:r w:rsidR="00E35AF7" w:rsidRPr="0066131A">
        <w:rPr>
          <w:rFonts w:ascii="Open Sans" w:hAnsi="Open Sans"/>
          <w:sz w:val="24"/>
          <w:szCs w:val="24"/>
        </w:rPr>
        <w:t>m ____________</w:t>
      </w:r>
    </w:p>
    <w:p w14:paraId="2CCB12DE" w14:textId="77777777" w:rsidR="00E35AF7" w:rsidRPr="0066131A" w:rsidRDefault="00E35AF7" w:rsidP="00E35AF7">
      <w:pPr>
        <w:pStyle w:val="ListParagraph"/>
        <w:numPr>
          <w:ilvl w:val="0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 w:rsidRPr="0066131A">
        <w:rPr>
          <w:rFonts w:ascii="Open Sans" w:hAnsi="Open Sans"/>
          <w:sz w:val="24"/>
          <w:szCs w:val="24"/>
        </w:rPr>
        <w:t>Using a meter stick or hand mm ruler, measure your textbook width (shortest length) in</w:t>
      </w:r>
    </w:p>
    <w:p w14:paraId="059F99CE" w14:textId="7E8D76D6" w:rsidR="00E35AF7" w:rsidRPr="0066131A" w:rsidRDefault="00E35AF7" w:rsidP="00E35AF7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 w:rsidRPr="0066131A">
        <w:rPr>
          <w:rFonts w:ascii="Open Sans" w:hAnsi="Open Sans"/>
          <w:sz w:val="24"/>
          <w:szCs w:val="24"/>
        </w:rPr>
        <w:t>mm ____________</w:t>
      </w:r>
    </w:p>
    <w:p w14:paraId="56DC2E6E" w14:textId="77777777" w:rsidR="00E35AF7" w:rsidRPr="0066131A" w:rsidRDefault="00E35AF7" w:rsidP="00E35AF7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 w:rsidRPr="0066131A">
        <w:rPr>
          <w:rFonts w:ascii="Open Sans" w:hAnsi="Open Sans"/>
          <w:sz w:val="24"/>
          <w:szCs w:val="24"/>
        </w:rPr>
        <w:t>cm   ____________</w:t>
      </w:r>
    </w:p>
    <w:p w14:paraId="57EE0D72" w14:textId="7632DB7F" w:rsidR="00E35AF7" w:rsidRPr="0066131A" w:rsidRDefault="00A3107C" w:rsidP="00E35AF7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k</w:t>
      </w:r>
      <w:r w:rsidR="00E35AF7" w:rsidRPr="0066131A">
        <w:rPr>
          <w:rFonts w:ascii="Open Sans" w:hAnsi="Open Sans"/>
          <w:sz w:val="24"/>
          <w:szCs w:val="24"/>
        </w:rPr>
        <w:t>m   ____________</w:t>
      </w:r>
    </w:p>
    <w:p w14:paraId="6286C64C" w14:textId="77777777" w:rsidR="00E35AF7" w:rsidRPr="0066131A" w:rsidRDefault="00E35AF7" w:rsidP="00E35AF7">
      <w:pPr>
        <w:pStyle w:val="ListParagraph"/>
        <w:numPr>
          <w:ilvl w:val="0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 w:rsidRPr="0066131A">
        <w:rPr>
          <w:rFonts w:ascii="Open Sans" w:hAnsi="Open Sans"/>
          <w:sz w:val="24"/>
          <w:szCs w:val="24"/>
        </w:rPr>
        <w:t>Using a meter stick or hand mm ruler, measure your textbook length (longest length) in</w:t>
      </w:r>
    </w:p>
    <w:p w14:paraId="6772436C" w14:textId="77777777" w:rsidR="00E35AF7" w:rsidRPr="0066131A" w:rsidRDefault="00E35AF7" w:rsidP="00E35AF7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 w:rsidRPr="0066131A">
        <w:rPr>
          <w:rFonts w:ascii="Open Sans" w:hAnsi="Open Sans"/>
          <w:sz w:val="24"/>
          <w:szCs w:val="24"/>
        </w:rPr>
        <w:t>mm ____________</w:t>
      </w:r>
    </w:p>
    <w:p w14:paraId="25918311" w14:textId="03375DCD" w:rsidR="00E35AF7" w:rsidRPr="0066131A" w:rsidRDefault="00E35AF7" w:rsidP="00E35AF7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 w:rsidRPr="0066131A">
        <w:rPr>
          <w:rFonts w:ascii="Open Sans" w:hAnsi="Open Sans"/>
          <w:sz w:val="24"/>
          <w:szCs w:val="24"/>
        </w:rPr>
        <w:t>cm ____________</w:t>
      </w:r>
    </w:p>
    <w:p w14:paraId="5A5DEE2D" w14:textId="5215C291" w:rsidR="00E35AF7" w:rsidRPr="0066131A" w:rsidRDefault="00A3107C" w:rsidP="00E35AF7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k</w:t>
      </w:r>
      <w:r w:rsidR="00E35AF7" w:rsidRPr="0066131A">
        <w:rPr>
          <w:rFonts w:ascii="Open Sans" w:hAnsi="Open Sans"/>
          <w:sz w:val="24"/>
          <w:szCs w:val="24"/>
        </w:rPr>
        <w:t>m ____________</w:t>
      </w:r>
    </w:p>
    <w:p w14:paraId="60872DBB" w14:textId="77777777" w:rsidR="00E35AF7" w:rsidRPr="0066131A" w:rsidRDefault="00E35AF7" w:rsidP="00E35AF7">
      <w:pPr>
        <w:pStyle w:val="ListParagraph"/>
        <w:numPr>
          <w:ilvl w:val="0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 w:rsidRPr="0066131A">
        <w:rPr>
          <w:rFonts w:ascii="Open Sans" w:hAnsi="Open Sans"/>
          <w:sz w:val="24"/>
          <w:szCs w:val="24"/>
        </w:rPr>
        <w:t>Using the above measurements, determine the surface area of your textbook in (remember you must multiply cm X cm to get surface area in cm</w:t>
      </w:r>
      <w:r w:rsidRPr="0066131A">
        <w:rPr>
          <w:rFonts w:ascii="Open Sans" w:hAnsi="Open Sans"/>
          <w:sz w:val="24"/>
          <w:szCs w:val="24"/>
          <w:vertAlign w:val="superscript"/>
        </w:rPr>
        <w:t>2</w:t>
      </w:r>
      <w:r w:rsidRPr="0066131A">
        <w:rPr>
          <w:rFonts w:ascii="Open Sans" w:hAnsi="Open Sans"/>
          <w:sz w:val="24"/>
          <w:szCs w:val="24"/>
        </w:rPr>
        <w:t xml:space="preserve"> and mm X mm to get surface area in mm</w:t>
      </w:r>
      <w:r w:rsidRPr="0066131A">
        <w:rPr>
          <w:rFonts w:ascii="Open Sans" w:hAnsi="Open Sans"/>
          <w:sz w:val="24"/>
          <w:szCs w:val="24"/>
          <w:vertAlign w:val="superscript"/>
        </w:rPr>
        <w:t>2</w:t>
      </w:r>
      <w:r w:rsidRPr="0066131A">
        <w:rPr>
          <w:rFonts w:ascii="Open Sans" w:hAnsi="Open Sans"/>
          <w:sz w:val="24"/>
          <w:szCs w:val="24"/>
        </w:rPr>
        <w:t xml:space="preserve"> etc.)</w:t>
      </w:r>
    </w:p>
    <w:p w14:paraId="3CF242AA" w14:textId="77D59E22" w:rsidR="00E35AF7" w:rsidRPr="0066131A" w:rsidRDefault="00E35AF7" w:rsidP="00E35AF7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 w:rsidRPr="0066131A">
        <w:rPr>
          <w:rFonts w:ascii="Open Sans" w:hAnsi="Open Sans"/>
          <w:sz w:val="24"/>
          <w:szCs w:val="24"/>
        </w:rPr>
        <w:t>mm</w:t>
      </w:r>
      <w:r w:rsidRPr="0066131A">
        <w:rPr>
          <w:rFonts w:ascii="Open Sans" w:hAnsi="Open Sans"/>
          <w:sz w:val="24"/>
          <w:szCs w:val="24"/>
          <w:vertAlign w:val="superscript"/>
        </w:rPr>
        <w:t xml:space="preserve">2 </w:t>
      </w:r>
      <w:r w:rsidRPr="0066131A">
        <w:rPr>
          <w:rFonts w:ascii="Open Sans" w:hAnsi="Open Sans"/>
          <w:sz w:val="24"/>
          <w:szCs w:val="24"/>
        </w:rPr>
        <w:t>____________</w:t>
      </w:r>
    </w:p>
    <w:p w14:paraId="34F44488" w14:textId="77777777" w:rsidR="00E35AF7" w:rsidRPr="0066131A" w:rsidRDefault="00E35AF7" w:rsidP="00E35AF7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 w:rsidRPr="0066131A">
        <w:rPr>
          <w:rFonts w:ascii="Open Sans" w:hAnsi="Open Sans"/>
          <w:sz w:val="24"/>
          <w:szCs w:val="24"/>
        </w:rPr>
        <w:t>cm</w:t>
      </w:r>
      <w:r w:rsidRPr="0066131A">
        <w:rPr>
          <w:rFonts w:ascii="Open Sans" w:hAnsi="Open Sans"/>
          <w:sz w:val="24"/>
          <w:szCs w:val="24"/>
          <w:vertAlign w:val="superscript"/>
        </w:rPr>
        <w:t xml:space="preserve">2  </w:t>
      </w:r>
      <w:r w:rsidRPr="0066131A">
        <w:rPr>
          <w:rFonts w:ascii="Open Sans" w:hAnsi="Open Sans"/>
          <w:sz w:val="24"/>
          <w:szCs w:val="24"/>
        </w:rPr>
        <w:t xml:space="preserve">  ____________</w:t>
      </w:r>
    </w:p>
    <w:p w14:paraId="4D9B5F0E" w14:textId="02C87704" w:rsidR="00E35AF7" w:rsidRPr="0066131A" w:rsidRDefault="00A3107C" w:rsidP="00E35AF7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lastRenderedPageBreak/>
        <w:t>k</w:t>
      </w:r>
      <w:r w:rsidR="00E35AF7" w:rsidRPr="0066131A">
        <w:rPr>
          <w:rFonts w:ascii="Open Sans" w:hAnsi="Open Sans"/>
          <w:sz w:val="24"/>
          <w:szCs w:val="24"/>
        </w:rPr>
        <w:t>m</w:t>
      </w:r>
      <w:r w:rsidR="00E35AF7" w:rsidRPr="0066131A">
        <w:rPr>
          <w:rFonts w:ascii="Open Sans" w:hAnsi="Open Sans"/>
          <w:sz w:val="24"/>
          <w:szCs w:val="24"/>
          <w:vertAlign w:val="superscript"/>
        </w:rPr>
        <w:t xml:space="preserve">2   </w:t>
      </w:r>
      <w:r w:rsidR="00E35AF7" w:rsidRPr="0066131A">
        <w:rPr>
          <w:rFonts w:ascii="Open Sans" w:hAnsi="Open Sans"/>
          <w:sz w:val="24"/>
          <w:szCs w:val="24"/>
        </w:rPr>
        <w:t xml:space="preserve"> ____________</w:t>
      </w:r>
    </w:p>
    <w:p w14:paraId="5C9A6BF5" w14:textId="77777777" w:rsidR="00E35AF7" w:rsidRPr="0066131A" w:rsidRDefault="00E35AF7" w:rsidP="00E35AF7">
      <w:pPr>
        <w:pStyle w:val="ListParagraph"/>
        <w:numPr>
          <w:ilvl w:val="0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 w:rsidRPr="0066131A">
        <w:rPr>
          <w:rFonts w:ascii="Open Sans" w:hAnsi="Open Sans"/>
          <w:sz w:val="24"/>
          <w:szCs w:val="24"/>
        </w:rPr>
        <w:t>Using the above measurements, determine the volume of your textbook in</w:t>
      </w:r>
    </w:p>
    <w:p w14:paraId="2B2C87F9" w14:textId="77777777" w:rsidR="00E35AF7" w:rsidRPr="0066131A" w:rsidRDefault="00E35AF7" w:rsidP="00E35AF7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 w:rsidRPr="0066131A">
        <w:rPr>
          <w:rFonts w:ascii="Open Sans" w:hAnsi="Open Sans"/>
          <w:sz w:val="24"/>
          <w:szCs w:val="24"/>
        </w:rPr>
        <w:t>mm</w:t>
      </w:r>
      <w:r w:rsidRPr="0066131A">
        <w:rPr>
          <w:rFonts w:ascii="Open Sans" w:hAnsi="Open Sans"/>
          <w:sz w:val="24"/>
          <w:szCs w:val="24"/>
          <w:vertAlign w:val="superscript"/>
        </w:rPr>
        <w:t xml:space="preserve">3  </w:t>
      </w:r>
      <w:r w:rsidRPr="0066131A">
        <w:rPr>
          <w:rFonts w:ascii="Open Sans" w:hAnsi="Open Sans"/>
          <w:sz w:val="24"/>
          <w:szCs w:val="24"/>
        </w:rPr>
        <w:t xml:space="preserve"> ____________</w:t>
      </w:r>
    </w:p>
    <w:p w14:paraId="6669197F" w14:textId="77777777" w:rsidR="00E35AF7" w:rsidRPr="0066131A" w:rsidRDefault="00E35AF7" w:rsidP="00E35AF7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 w:rsidRPr="0066131A">
        <w:rPr>
          <w:rFonts w:ascii="Open Sans" w:hAnsi="Open Sans"/>
          <w:sz w:val="24"/>
          <w:szCs w:val="24"/>
        </w:rPr>
        <w:t>cm</w:t>
      </w:r>
      <w:r w:rsidRPr="0066131A">
        <w:rPr>
          <w:rFonts w:ascii="Open Sans" w:hAnsi="Open Sans"/>
          <w:sz w:val="24"/>
          <w:szCs w:val="24"/>
          <w:vertAlign w:val="superscript"/>
        </w:rPr>
        <w:t xml:space="preserve">3    </w:t>
      </w:r>
      <w:r w:rsidRPr="0066131A">
        <w:rPr>
          <w:rFonts w:ascii="Open Sans" w:hAnsi="Open Sans"/>
          <w:sz w:val="24"/>
          <w:szCs w:val="24"/>
        </w:rPr>
        <w:t xml:space="preserve"> ____________</w:t>
      </w:r>
    </w:p>
    <w:p w14:paraId="69040642" w14:textId="44702C63" w:rsidR="00E35AF7" w:rsidRPr="0066131A" w:rsidRDefault="00A3107C" w:rsidP="00E35AF7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k</w:t>
      </w:r>
      <w:r w:rsidR="00E35AF7" w:rsidRPr="0066131A">
        <w:rPr>
          <w:rFonts w:ascii="Open Sans" w:hAnsi="Open Sans"/>
          <w:sz w:val="24"/>
          <w:szCs w:val="24"/>
        </w:rPr>
        <w:t>m</w:t>
      </w:r>
      <w:r w:rsidR="00E35AF7" w:rsidRPr="0066131A">
        <w:rPr>
          <w:rFonts w:ascii="Open Sans" w:hAnsi="Open Sans"/>
          <w:sz w:val="24"/>
          <w:szCs w:val="24"/>
          <w:vertAlign w:val="superscript"/>
        </w:rPr>
        <w:t xml:space="preserve">3   </w:t>
      </w:r>
      <w:r w:rsidR="00E35AF7" w:rsidRPr="0066131A">
        <w:rPr>
          <w:rFonts w:ascii="Open Sans" w:hAnsi="Open Sans"/>
          <w:sz w:val="24"/>
          <w:szCs w:val="24"/>
        </w:rPr>
        <w:t xml:space="preserve"> ____________</w:t>
      </w:r>
    </w:p>
    <w:p w14:paraId="5A710C1C" w14:textId="77777777" w:rsidR="00E35AF7" w:rsidRPr="0066131A" w:rsidRDefault="00E35AF7" w:rsidP="00E35AF7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 w:rsidRPr="0066131A">
        <w:rPr>
          <w:rFonts w:ascii="Open Sans" w:hAnsi="Open Sans"/>
          <w:sz w:val="24"/>
          <w:szCs w:val="24"/>
        </w:rPr>
        <w:t>um</w:t>
      </w:r>
      <w:r w:rsidRPr="0066131A">
        <w:rPr>
          <w:rFonts w:ascii="Open Sans" w:hAnsi="Open Sans"/>
          <w:sz w:val="24"/>
          <w:szCs w:val="24"/>
          <w:vertAlign w:val="superscript"/>
        </w:rPr>
        <w:t xml:space="preserve">3  </w:t>
      </w:r>
      <w:r w:rsidRPr="0066131A">
        <w:rPr>
          <w:rFonts w:ascii="Open Sans" w:hAnsi="Open Sans"/>
          <w:sz w:val="24"/>
          <w:szCs w:val="24"/>
        </w:rPr>
        <w:t xml:space="preserve"> ____________ (you will have to figure the um of each dimension first)</w:t>
      </w:r>
    </w:p>
    <w:p w14:paraId="3DEA6ADC" w14:textId="3F0015D4" w:rsidR="00E35AF7" w:rsidRPr="0066131A" w:rsidRDefault="00E35AF7" w:rsidP="00E35AF7">
      <w:pPr>
        <w:pStyle w:val="ListParagraph"/>
        <w:numPr>
          <w:ilvl w:val="0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 w:rsidRPr="0066131A">
        <w:rPr>
          <w:rFonts w:ascii="Open Sans" w:hAnsi="Open Sans"/>
          <w:sz w:val="24"/>
          <w:szCs w:val="24"/>
        </w:rPr>
        <w:t xml:space="preserve">Using the scale in the front of the room, weigh yourself in lbs. (this is the weight you will </w:t>
      </w:r>
      <w:r w:rsidR="00A3107C" w:rsidRPr="0066131A">
        <w:rPr>
          <w:rFonts w:ascii="Open Sans" w:hAnsi="Open Sans"/>
          <w:sz w:val="24"/>
          <w:szCs w:val="24"/>
        </w:rPr>
        <w:t>read</w:t>
      </w:r>
      <w:r w:rsidRPr="0066131A">
        <w:rPr>
          <w:rFonts w:ascii="Open Sans" w:hAnsi="Open Sans"/>
          <w:sz w:val="24"/>
          <w:szCs w:val="24"/>
        </w:rPr>
        <w:t xml:space="preserve"> from the scale). Convert this to </w:t>
      </w:r>
    </w:p>
    <w:p w14:paraId="651247D8" w14:textId="0B81B827" w:rsidR="00E35AF7" w:rsidRPr="0066131A" w:rsidRDefault="00A3107C" w:rsidP="00E35AF7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k</w:t>
      </w:r>
      <w:r w:rsidR="00E35AF7" w:rsidRPr="0066131A">
        <w:rPr>
          <w:rFonts w:ascii="Open Sans" w:hAnsi="Open Sans"/>
          <w:sz w:val="24"/>
          <w:szCs w:val="24"/>
        </w:rPr>
        <w:t>g ____________</w:t>
      </w:r>
    </w:p>
    <w:p w14:paraId="095B2614" w14:textId="77777777" w:rsidR="00E35AF7" w:rsidRPr="0066131A" w:rsidRDefault="00E35AF7" w:rsidP="00E35AF7">
      <w:pPr>
        <w:pStyle w:val="ListParagraph"/>
        <w:numPr>
          <w:ilvl w:val="0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 w:rsidRPr="0066131A">
        <w:rPr>
          <w:rFonts w:ascii="Open Sans" w:hAnsi="Open Sans"/>
          <w:sz w:val="24"/>
          <w:szCs w:val="24"/>
        </w:rPr>
        <w:t>Convert this into grams</w:t>
      </w:r>
    </w:p>
    <w:p w14:paraId="08D0835E" w14:textId="77777777" w:rsidR="00E35AF7" w:rsidRPr="0066131A" w:rsidRDefault="00E35AF7" w:rsidP="00E35AF7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/>
          <w:sz w:val="24"/>
          <w:szCs w:val="24"/>
        </w:rPr>
      </w:pPr>
      <w:r w:rsidRPr="0066131A">
        <w:rPr>
          <w:rFonts w:ascii="Open Sans" w:hAnsi="Open Sans"/>
          <w:sz w:val="24"/>
          <w:szCs w:val="24"/>
        </w:rPr>
        <w:t>g    ____________</w:t>
      </w:r>
    </w:p>
    <w:p w14:paraId="540AA20D" w14:textId="77777777" w:rsidR="00E7721B" w:rsidRPr="0066131A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66131A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A85C7" w14:textId="77777777" w:rsidR="00701E9E" w:rsidRDefault="00701E9E" w:rsidP="00E7721B">
      <w:pPr>
        <w:spacing w:after="0" w:line="240" w:lineRule="auto"/>
      </w:pPr>
      <w:r>
        <w:separator/>
      </w:r>
    </w:p>
  </w:endnote>
  <w:endnote w:type="continuationSeparator" w:id="0">
    <w:p w14:paraId="30B51875" w14:textId="77777777" w:rsidR="00701E9E" w:rsidRDefault="00701E9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AA2AA" w14:textId="77777777" w:rsidR="00DF0509" w:rsidRDefault="00DF0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5924ED" w14:textId="20B4B2A1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05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05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4EA8FC2" w14:textId="77777777" w:rsidR="00E7721B" w:rsidRDefault="00701E9E" w:rsidP="00E7721B">
            <w:pPr>
              <w:pStyle w:val="Footer"/>
              <w:jc w:val="center"/>
            </w:pPr>
          </w:p>
        </w:sdtContent>
      </w:sdt>
    </w:sdtContent>
  </w:sdt>
  <w:p w14:paraId="4599EE00" w14:textId="3046C6DF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F0509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DF0509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1BF0F" w14:textId="77777777" w:rsidR="00DF0509" w:rsidRDefault="00DF0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24C01" w14:textId="77777777" w:rsidR="00701E9E" w:rsidRDefault="00701E9E" w:rsidP="00E7721B">
      <w:pPr>
        <w:spacing w:after="0" w:line="240" w:lineRule="auto"/>
      </w:pPr>
      <w:r>
        <w:separator/>
      </w:r>
    </w:p>
  </w:footnote>
  <w:footnote w:type="continuationSeparator" w:id="0">
    <w:p w14:paraId="49FF0A5F" w14:textId="77777777" w:rsidR="00701E9E" w:rsidRDefault="00701E9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95D3E" w14:textId="77777777" w:rsidR="00DF0509" w:rsidRDefault="00DF05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66E8D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947E6" w14:textId="77777777" w:rsidR="00DF0509" w:rsidRDefault="00DF0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C76E6"/>
    <w:multiLevelType w:val="hybridMultilevel"/>
    <w:tmpl w:val="EFAC3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3D49FF"/>
    <w:rsid w:val="004324F9"/>
    <w:rsid w:val="004C7226"/>
    <w:rsid w:val="0066131A"/>
    <w:rsid w:val="00701E9E"/>
    <w:rsid w:val="00A3107C"/>
    <w:rsid w:val="00AD2CEF"/>
    <w:rsid w:val="00B0214B"/>
    <w:rsid w:val="00DB2DAB"/>
    <w:rsid w:val="00DF0509"/>
    <w:rsid w:val="00E35AF7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dcterms:created xsi:type="dcterms:W3CDTF">2017-09-09T01:08:00Z</dcterms:created>
  <dcterms:modified xsi:type="dcterms:W3CDTF">2017-09-12T16:34:00Z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